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A94F" w14:textId="77777777" w:rsidR="00265C10" w:rsidRDefault="00905AD0" w:rsidP="00C9780B">
      <w:pPr>
        <w:jc w:val="both"/>
        <w:rPr>
          <w:rFonts w:ascii="Times New Roman" w:hAnsi="Times New Roman" w:cs="Times New Roman"/>
          <w:b/>
          <w:sz w:val="24"/>
          <w:szCs w:val="24"/>
        </w:rPr>
      </w:pPr>
      <w:r w:rsidRPr="002E65C8">
        <w:rPr>
          <w:rFonts w:ascii="Times New Roman" w:hAnsi="Times New Roman" w:cs="Times New Roman"/>
          <w:b/>
          <w:sz w:val="24"/>
          <w:szCs w:val="24"/>
        </w:rPr>
        <w:t>Közismereti tárgyak, NYTK-ELTE BTK Kihelyezett Elméleti Nyelvészeti Központ</w:t>
      </w:r>
    </w:p>
    <w:p w14:paraId="2EA4FA91" w14:textId="77777777" w:rsidR="00AC1F1A" w:rsidRPr="002E65C8" w:rsidRDefault="00AC1F1A" w:rsidP="00C9780B">
      <w:pPr>
        <w:jc w:val="both"/>
        <w:rPr>
          <w:rFonts w:ascii="Times New Roman" w:hAnsi="Times New Roman" w:cs="Times New Roman"/>
          <w:b/>
          <w:sz w:val="24"/>
          <w:szCs w:val="24"/>
        </w:rPr>
      </w:pPr>
      <w:r>
        <w:rPr>
          <w:rFonts w:ascii="Times New Roman" w:hAnsi="Times New Roman" w:cs="Times New Roman"/>
          <w:b/>
          <w:sz w:val="24"/>
          <w:szCs w:val="24"/>
        </w:rPr>
        <w:t>2022 ősz</w:t>
      </w:r>
    </w:p>
    <w:p w14:paraId="0A2D4F5E" w14:textId="77777777" w:rsidR="00905AD0" w:rsidRPr="002E65C8" w:rsidRDefault="00905AD0" w:rsidP="00C9780B">
      <w:pPr>
        <w:jc w:val="both"/>
        <w:rPr>
          <w:rFonts w:ascii="Times New Roman" w:hAnsi="Times New Roman" w:cs="Times New Roman"/>
          <w:sz w:val="24"/>
          <w:szCs w:val="24"/>
        </w:rPr>
      </w:pPr>
    </w:p>
    <w:p w14:paraId="074A6F97" w14:textId="77777777"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Nyelvészeti alapo</w:t>
      </w:r>
      <w:r w:rsidR="00D11CD9" w:rsidRPr="002E65C8">
        <w:rPr>
          <w:rFonts w:ascii="Times New Roman" w:eastAsia="Times New Roman" w:hAnsi="Times New Roman" w:cs="Times New Roman"/>
          <w:sz w:val="24"/>
          <w:szCs w:val="24"/>
          <w:lang w:eastAsia="hu-HU"/>
        </w:rPr>
        <w:t>zó: bevezetés a nyelvtudományba</w:t>
      </w:r>
    </w:p>
    <w:p w14:paraId="4DA7AE4D" w14:textId="77777777" w:rsidR="00F11565" w:rsidRPr="002E65C8" w:rsidRDefault="00D11CD9"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oktató: Gyuris Beáta</w:t>
      </w:r>
    </w:p>
    <w:p w14:paraId="34D68D86" w14:textId="77777777"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 xml:space="preserve">szerda, 12.00-13.30, </w:t>
      </w:r>
      <w:proofErr w:type="spellStart"/>
      <w:r w:rsidRPr="002E65C8">
        <w:rPr>
          <w:rFonts w:ascii="Times New Roman" w:eastAsia="Times New Roman" w:hAnsi="Times New Roman" w:cs="Times New Roman"/>
          <w:sz w:val="24"/>
          <w:szCs w:val="24"/>
          <w:lang w:eastAsia="hu-HU"/>
        </w:rPr>
        <w:t>Gólyavár</w:t>
      </w:r>
      <w:proofErr w:type="spellEnd"/>
      <w:r w:rsidRPr="002E65C8">
        <w:rPr>
          <w:rFonts w:ascii="Times New Roman" w:eastAsia="Times New Roman" w:hAnsi="Times New Roman" w:cs="Times New Roman"/>
          <w:sz w:val="24"/>
          <w:szCs w:val="24"/>
          <w:lang w:eastAsia="hu-HU"/>
        </w:rPr>
        <w:t xml:space="preserve"> A (Mária Terézia terem)</w:t>
      </w:r>
    </w:p>
    <w:p w14:paraId="26002772" w14:textId="77777777"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14:paraId="6EF60B1D" w14:textId="77777777"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BBV-025.13, BMVD-025.13, előadás, 4 kredit</w:t>
      </w:r>
    </w:p>
    <w:p w14:paraId="70155B68" w14:textId="77777777"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14:paraId="7E6098FE" w14:textId="135C604F"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A kurzus a</w:t>
      </w:r>
      <w:r w:rsidR="00C9780B">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 xml:space="preserve">nyelvtudomány fő céljait és területeit mutatja be, különös tekintettel a jelentéstan, hangtan, alaktan és a mondattan fő fogalmaira, problémáira és legjelentősebb elméleti megközelítéseire. Foglalkozik ezen kívül a nyelvi változások természetével, a nyelvi </w:t>
      </w:r>
    </w:p>
    <w:p w14:paraId="5ADA3DFC" w14:textId="77777777" w:rsidR="00F11565" w:rsidRPr="002E65C8" w:rsidRDefault="00F11565"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képesség lelki alapjaival, és a főbb nyelvszemléletekkel.</w:t>
      </w:r>
    </w:p>
    <w:p w14:paraId="0188D42D" w14:textId="77777777" w:rsidR="00905AD0" w:rsidRPr="002E65C8" w:rsidRDefault="00905AD0" w:rsidP="00C9780B">
      <w:pPr>
        <w:jc w:val="both"/>
        <w:rPr>
          <w:rFonts w:ascii="Times New Roman" w:hAnsi="Times New Roman" w:cs="Times New Roman"/>
          <w:sz w:val="24"/>
          <w:szCs w:val="24"/>
        </w:rPr>
      </w:pPr>
    </w:p>
    <w:p w14:paraId="79407DD6" w14:textId="77777777" w:rsidR="00A921FA" w:rsidRPr="002E65C8" w:rsidRDefault="00A921FA" w:rsidP="00C9780B">
      <w:pPr>
        <w:jc w:val="both"/>
        <w:rPr>
          <w:rFonts w:ascii="Times New Roman" w:hAnsi="Times New Roman" w:cs="Times New Roman"/>
          <w:sz w:val="24"/>
          <w:szCs w:val="24"/>
        </w:rPr>
      </w:pPr>
    </w:p>
    <w:p w14:paraId="3A28837D" w14:textId="77777777" w:rsidR="00A413D0" w:rsidRPr="002E65C8" w:rsidRDefault="00A413D0"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Generatív szintaxis</w:t>
      </w:r>
    </w:p>
    <w:p w14:paraId="3F492475" w14:textId="77777777" w:rsidR="00D11CD9" w:rsidRPr="002E65C8" w:rsidRDefault="00D11CD9"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oktató: Dékány Éva</w:t>
      </w:r>
    </w:p>
    <w:p w14:paraId="7408725E" w14:textId="77777777" w:rsidR="005F09DE" w:rsidRPr="002E65C8" w:rsidRDefault="005F09DE" w:rsidP="00C9780B">
      <w:pPr>
        <w:jc w:val="both"/>
        <w:rPr>
          <w:rFonts w:ascii="Times New Roman" w:hAnsi="Times New Roman" w:cs="Times New Roman"/>
          <w:sz w:val="24"/>
          <w:szCs w:val="24"/>
        </w:rPr>
      </w:pPr>
      <w:r w:rsidRPr="002E65C8">
        <w:rPr>
          <w:rFonts w:ascii="Times New Roman" w:hAnsi="Times New Roman" w:cs="Times New Roman"/>
          <w:sz w:val="24"/>
          <w:szCs w:val="24"/>
        </w:rPr>
        <w:t>csütörtök 8.00-9.30</w:t>
      </w:r>
      <w:r w:rsidR="00D11CD9" w:rsidRPr="002E65C8">
        <w:rPr>
          <w:rFonts w:ascii="Times New Roman" w:hAnsi="Times New Roman" w:cs="Times New Roman"/>
          <w:sz w:val="24"/>
          <w:szCs w:val="24"/>
        </w:rPr>
        <w:t>, Nyelvtudományi Kutatóközpont (Benczúr u. 33.), 206. terem</w:t>
      </w:r>
    </w:p>
    <w:p w14:paraId="03188680" w14:textId="77777777" w:rsidR="002E65C8" w:rsidRDefault="00C10B22"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C10B22">
        <w:rPr>
          <w:rFonts w:ascii="Times New Roman" w:eastAsia="Times New Roman" w:hAnsi="Times New Roman" w:cs="Times New Roman"/>
          <w:sz w:val="24"/>
          <w:szCs w:val="24"/>
          <w:lang w:eastAsia="hu-HU"/>
        </w:rPr>
        <w:t>BBV-025.23</w:t>
      </w:r>
      <w:r>
        <w:rPr>
          <w:rFonts w:ascii="Times New Roman" w:eastAsia="Times New Roman" w:hAnsi="Times New Roman" w:cs="Times New Roman"/>
          <w:sz w:val="24"/>
          <w:szCs w:val="24"/>
          <w:lang w:eastAsia="hu-HU"/>
        </w:rPr>
        <w:t xml:space="preserve">, </w:t>
      </w:r>
      <w:r w:rsidRPr="00C10B22">
        <w:rPr>
          <w:rFonts w:ascii="Times New Roman" w:eastAsia="Times New Roman" w:hAnsi="Times New Roman" w:cs="Times New Roman"/>
          <w:sz w:val="24"/>
          <w:szCs w:val="24"/>
          <w:lang w:eastAsia="hu-HU"/>
        </w:rPr>
        <w:t>BMVD-025.23</w:t>
      </w:r>
      <w:r>
        <w:rPr>
          <w:rFonts w:ascii="Times New Roman" w:eastAsia="Times New Roman" w:hAnsi="Times New Roman" w:cs="Times New Roman"/>
          <w:sz w:val="24"/>
          <w:szCs w:val="24"/>
          <w:lang w:eastAsia="hu-HU"/>
        </w:rPr>
        <w:t>, előadás, 4 kredit</w:t>
      </w:r>
    </w:p>
    <w:p w14:paraId="5EEC83D6" w14:textId="77777777" w:rsidR="00C10B22" w:rsidRDefault="00C10B22"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14:paraId="328A9072" w14:textId="77777777" w:rsidR="00504DB0" w:rsidRPr="002E65C8" w:rsidRDefault="00504DB0"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Ezen az órán a mondattani szerkezetek alapjaival ismerkedünk meg, az ún. X-vonás</w:t>
      </w:r>
    </w:p>
    <w:p w14:paraId="08D43EE2" w14:textId="4AC707AC" w:rsidR="00504DB0" w:rsidRPr="002E65C8" w:rsidRDefault="00504DB0" w:rsidP="00C9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2E65C8">
        <w:rPr>
          <w:rFonts w:ascii="Times New Roman" w:eastAsia="Times New Roman" w:hAnsi="Times New Roman" w:cs="Times New Roman"/>
          <w:sz w:val="24"/>
          <w:szCs w:val="24"/>
          <w:lang w:eastAsia="hu-HU"/>
        </w:rPr>
        <w:t>elméleti keretét</w:t>
      </w:r>
      <w:r w:rsidR="00D11CD9" w:rsidRPr="002E65C8">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 xml:space="preserve">használva. A kurzus lefedi a főnévi, melléknévi, igei és </w:t>
      </w:r>
      <w:proofErr w:type="spellStart"/>
      <w:r w:rsidRPr="002E65C8">
        <w:rPr>
          <w:rFonts w:ascii="Times New Roman" w:eastAsia="Times New Roman" w:hAnsi="Times New Roman" w:cs="Times New Roman"/>
          <w:sz w:val="24"/>
          <w:szCs w:val="24"/>
          <w:lang w:eastAsia="hu-HU"/>
        </w:rPr>
        <w:t>adpozíciós</w:t>
      </w:r>
      <w:proofErr w:type="spellEnd"/>
      <w:r w:rsidRPr="002E65C8">
        <w:rPr>
          <w:rFonts w:ascii="Times New Roman" w:eastAsia="Times New Roman" w:hAnsi="Times New Roman" w:cs="Times New Roman"/>
          <w:sz w:val="24"/>
          <w:szCs w:val="24"/>
          <w:lang w:eastAsia="hu-HU"/>
        </w:rPr>
        <w:t xml:space="preserve"> </w:t>
      </w:r>
      <w:r w:rsidR="00D11CD9" w:rsidRPr="002E65C8">
        <w:rPr>
          <w:rFonts w:ascii="Times New Roman" w:eastAsia="Times New Roman" w:hAnsi="Times New Roman" w:cs="Times New Roman"/>
          <w:sz w:val="24"/>
          <w:szCs w:val="24"/>
          <w:lang w:eastAsia="hu-HU"/>
        </w:rPr>
        <w:t>s</w:t>
      </w:r>
      <w:r w:rsidRPr="002E65C8">
        <w:rPr>
          <w:rFonts w:ascii="Times New Roman" w:eastAsia="Times New Roman" w:hAnsi="Times New Roman" w:cs="Times New Roman"/>
          <w:sz w:val="24"/>
          <w:szCs w:val="24"/>
          <w:lang w:eastAsia="hu-HU"/>
        </w:rPr>
        <w:t>zerkezetek</w:t>
      </w:r>
      <w:r w:rsidR="00D11CD9" w:rsidRPr="002E65C8">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felépítését,</w:t>
      </w:r>
      <w:r w:rsidR="00D11CD9" w:rsidRPr="002E65C8">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továbbá a mondat belső szerkezetét. Az órák magyarul lesznek, a tankönyv és az</w:t>
      </w:r>
      <w:r w:rsidR="00D11CD9" w:rsidRPr="002E65C8">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átbeszélendő</w:t>
      </w:r>
      <w:r w:rsidR="00D11CD9" w:rsidRPr="002E65C8">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példák viszont angol nyelvűek, ezért az angol nyelv magas szintű ismerete</w:t>
      </w:r>
      <w:r w:rsidR="00D11CD9" w:rsidRPr="002E65C8">
        <w:rPr>
          <w:rFonts w:ascii="Times New Roman" w:eastAsia="Times New Roman" w:hAnsi="Times New Roman" w:cs="Times New Roman"/>
          <w:sz w:val="24"/>
          <w:szCs w:val="24"/>
          <w:lang w:eastAsia="hu-HU"/>
        </w:rPr>
        <w:t xml:space="preserve"> </w:t>
      </w:r>
      <w:r w:rsidRPr="002E65C8">
        <w:rPr>
          <w:rFonts w:ascii="Times New Roman" w:eastAsia="Times New Roman" w:hAnsi="Times New Roman" w:cs="Times New Roman"/>
          <w:sz w:val="24"/>
          <w:szCs w:val="24"/>
          <w:lang w:eastAsia="hu-HU"/>
        </w:rPr>
        <w:t>elengedhetetlen.</w:t>
      </w:r>
    </w:p>
    <w:p w14:paraId="517D12EE" w14:textId="77777777" w:rsidR="00A921FA" w:rsidRPr="002E65C8" w:rsidRDefault="00A921FA" w:rsidP="00C9780B">
      <w:pPr>
        <w:jc w:val="both"/>
        <w:rPr>
          <w:rFonts w:ascii="Times New Roman" w:hAnsi="Times New Roman" w:cs="Times New Roman"/>
          <w:sz w:val="24"/>
          <w:szCs w:val="24"/>
        </w:rPr>
      </w:pPr>
    </w:p>
    <w:p w14:paraId="464C2275" w14:textId="77777777" w:rsidR="00862568" w:rsidRPr="002E65C8" w:rsidRDefault="00862568" w:rsidP="00C9780B">
      <w:pPr>
        <w:pStyle w:val="HTML-kntformzott"/>
        <w:jc w:val="both"/>
        <w:rPr>
          <w:rFonts w:ascii="Times New Roman" w:hAnsi="Times New Roman" w:cs="Times New Roman"/>
          <w:sz w:val="24"/>
          <w:szCs w:val="24"/>
        </w:rPr>
      </w:pPr>
    </w:p>
    <w:p w14:paraId="71D2AEDA" w14:textId="77777777" w:rsidR="00862568" w:rsidRPr="002E65C8" w:rsidRDefault="00862568"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Nyelvészeti ala</w:t>
      </w:r>
      <w:r w:rsidR="000C67EC" w:rsidRPr="002E65C8">
        <w:rPr>
          <w:rFonts w:ascii="Times New Roman" w:hAnsi="Times New Roman" w:cs="Times New Roman"/>
          <w:sz w:val="24"/>
          <w:szCs w:val="24"/>
        </w:rPr>
        <w:t>pfogalmak (nyelvleírás) előadás</w:t>
      </w:r>
    </w:p>
    <w:p w14:paraId="3A8AE4EB" w14:textId="77777777" w:rsidR="00862568" w:rsidRPr="002E65C8" w:rsidRDefault="000C67EC"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 xml:space="preserve">oktató: </w:t>
      </w:r>
      <w:r w:rsidR="00862568" w:rsidRPr="002E65C8">
        <w:rPr>
          <w:rFonts w:ascii="Times New Roman" w:hAnsi="Times New Roman" w:cs="Times New Roman"/>
          <w:sz w:val="24"/>
          <w:szCs w:val="24"/>
        </w:rPr>
        <w:t>Baló András Márton</w:t>
      </w:r>
    </w:p>
    <w:p w14:paraId="7D7CF1CB" w14:textId="77777777" w:rsidR="000C67EC" w:rsidRDefault="000C67EC" w:rsidP="00C9780B">
      <w:pPr>
        <w:spacing w:after="0"/>
        <w:jc w:val="both"/>
        <w:rPr>
          <w:rFonts w:ascii="Times New Roman" w:hAnsi="Times New Roman" w:cs="Times New Roman"/>
          <w:sz w:val="24"/>
          <w:szCs w:val="24"/>
        </w:rPr>
      </w:pPr>
      <w:r w:rsidRPr="002E65C8">
        <w:rPr>
          <w:rFonts w:ascii="Times New Roman" w:hAnsi="Times New Roman" w:cs="Times New Roman"/>
          <w:sz w:val="24"/>
          <w:szCs w:val="24"/>
        </w:rPr>
        <w:t>szerda 10</w:t>
      </w:r>
      <w:r w:rsidR="00E853AC">
        <w:rPr>
          <w:rFonts w:ascii="Times New Roman" w:hAnsi="Times New Roman" w:cs="Times New Roman"/>
          <w:sz w:val="24"/>
          <w:szCs w:val="24"/>
        </w:rPr>
        <w:t>.</w:t>
      </w:r>
      <w:r w:rsidRPr="002E65C8">
        <w:rPr>
          <w:rFonts w:ascii="Times New Roman" w:hAnsi="Times New Roman" w:cs="Times New Roman"/>
          <w:sz w:val="24"/>
          <w:szCs w:val="24"/>
        </w:rPr>
        <w:t>00-11.30, Nyelvtudományi Kutatóközpont (Benczúr u. 33.), 206. terem</w:t>
      </w:r>
    </w:p>
    <w:p w14:paraId="3D550490" w14:textId="77777777" w:rsidR="00FA42D8" w:rsidRPr="002E65C8" w:rsidRDefault="00FA42D8" w:rsidP="00C9780B">
      <w:pPr>
        <w:spacing w:after="0"/>
        <w:jc w:val="both"/>
        <w:rPr>
          <w:rFonts w:ascii="Times New Roman" w:hAnsi="Times New Roman" w:cs="Times New Roman"/>
          <w:sz w:val="24"/>
          <w:szCs w:val="24"/>
        </w:rPr>
      </w:pPr>
    </w:p>
    <w:p w14:paraId="019CE00F" w14:textId="77777777" w:rsidR="00862568" w:rsidRPr="002E65C8" w:rsidRDefault="00862568"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BBV-025.15, BMVD-025.15, előadás, 4 kredit</w:t>
      </w:r>
    </w:p>
    <w:p w14:paraId="7A4C4775" w14:textId="77777777" w:rsidR="00862568" w:rsidRPr="002E65C8" w:rsidRDefault="00862568" w:rsidP="00C9780B">
      <w:pPr>
        <w:pStyle w:val="HTML-kntformzott"/>
        <w:jc w:val="both"/>
        <w:rPr>
          <w:rFonts w:ascii="Times New Roman" w:hAnsi="Times New Roman" w:cs="Times New Roman"/>
          <w:sz w:val="24"/>
          <w:szCs w:val="24"/>
        </w:rPr>
      </w:pPr>
    </w:p>
    <w:p w14:paraId="5B5E538E" w14:textId="21172D09" w:rsidR="00862568" w:rsidRPr="002E65C8" w:rsidRDefault="00862568"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 xml:space="preserve">E bevezető kurzus célja megismertetni a hallgatókat azzal, hogy különféle hangtani, alaktani, mondattani és jelentéstani jelenségeket megfigyelve és azokat áttekinthető adathalmazzá alakítva a nyelvészek milyen módszereket használnak a nyelv szabályszerűségeinek </w:t>
      </w:r>
    </w:p>
    <w:p w14:paraId="4CB8644C" w14:textId="77777777" w:rsidR="00862568" w:rsidRPr="002E65C8" w:rsidRDefault="00862568" w:rsidP="00C9780B">
      <w:pPr>
        <w:pStyle w:val="HTML-kntformzott"/>
        <w:jc w:val="both"/>
        <w:rPr>
          <w:rFonts w:ascii="Times New Roman" w:hAnsi="Times New Roman" w:cs="Times New Roman"/>
          <w:sz w:val="24"/>
          <w:szCs w:val="24"/>
        </w:rPr>
      </w:pPr>
      <w:r w:rsidRPr="002E65C8">
        <w:rPr>
          <w:rFonts w:ascii="Times New Roman" w:hAnsi="Times New Roman" w:cs="Times New Roman"/>
          <w:sz w:val="24"/>
          <w:szCs w:val="24"/>
        </w:rPr>
        <w:t xml:space="preserve">megállapítására, </w:t>
      </w:r>
      <w:proofErr w:type="gramStart"/>
      <w:r w:rsidRPr="002E65C8">
        <w:rPr>
          <w:rFonts w:ascii="Times New Roman" w:hAnsi="Times New Roman" w:cs="Times New Roman"/>
          <w:sz w:val="24"/>
          <w:szCs w:val="24"/>
        </w:rPr>
        <w:t>illetve</w:t>
      </w:r>
      <w:proofErr w:type="gramEnd"/>
      <w:r w:rsidRPr="002E65C8">
        <w:rPr>
          <w:rFonts w:ascii="Times New Roman" w:hAnsi="Times New Roman" w:cs="Times New Roman"/>
          <w:sz w:val="24"/>
          <w:szCs w:val="24"/>
        </w:rPr>
        <w:t xml:space="preserve"> hogy egyes szabályszerűségek érvényességét hogyan lehet nyelvi adatok gyűjtésével alátámasztani.</w:t>
      </w:r>
    </w:p>
    <w:p w14:paraId="58EC9F29" w14:textId="77777777" w:rsidR="00862568" w:rsidRPr="002E65C8" w:rsidRDefault="00862568" w:rsidP="00C9780B">
      <w:pPr>
        <w:pStyle w:val="HTML-kntformzott"/>
        <w:jc w:val="both"/>
        <w:rPr>
          <w:rFonts w:ascii="Times New Roman" w:hAnsi="Times New Roman" w:cs="Times New Roman"/>
          <w:sz w:val="24"/>
          <w:szCs w:val="24"/>
        </w:rPr>
      </w:pPr>
    </w:p>
    <w:p w14:paraId="08A2C2C9" w14:textId="77777777" w:rsidR="00862568" w:rsidRPr="002E65C8" w:rsidRDefault="00862568" w:rsidP="00C9780B">
      <w:pPr>
        <w:pStyle w:val="HTML-kntformzott"/>
        <w:jc w:val="both"/>
        <w:rPr>
          <w:rFonts w:ascii="Times New Roman" w:hAnsi="Times New Roman" w:cs="Times New Roman"/>
          <w:sz w:val="24"/>
          <w:szCs w:val="24"/>
        </w:rPr>
      </w:pPr>
    </w:p>
    <w:p w14:paraId="67175928" w14:textId="77777777" w:rsidR="002E65C8" w:rsidRPr="002E65C8" w:rsidRDefault="002E65C8" w:rsidP="00C9780B">
      <w:pPr>
        <w:spacing w:after="0"/>
        <w:jc w:val="both"/>
        <w:rPr>
          <w:rFonts w:ascii="Times New Roman" w:hAnsi="Times New Roman" w:cs="Times New Roman"/>
          <w:sz w:val="24"/>
          <w:szCs w:val="24"/>
        </w:rPr>
      </w:pPr>
      <w:proofErr w:type="spellStart"/>
      <w:r w:rsidRPr="002E65C8">
        <w:rPr>
          <w:rFonts w:ascii="Times New Roman" w:hAnsi="Times New Roman" w:cs="Times New Roman"/>
          <w:sz w:val="24"/>
          <w:szCs w:val="24"/>
        </w:rPr>
        <w:t>Neurolingvisztika</w:t>
      </w:r>
      <w:proofErr w:type="spellEnd"/>
    </w:p>
    <w:p w14:paraId="05C43FF5" w14:textId="77777777" w:rsidR="002E65C8" w:rsidRDefault="002E65C8" w:rsidP="00C9780B">
      <w:pPr>
        <w:spacing w:after="0"/>
        <w:jc w:val="both"/>
        <w:rPr>
          <w:rFonts w:ascii="Times New Roman" w:hAnsi="Times New Roman" w:cs="Times New Roman"/>
          <w:sz w:val="24"/>
          <w:szCs w:val="24"/>
        </w:rPr>
      </w:pPr>
      <w:r w:rsidRPr="002E65C8">
        <w:rPr>
          <w:rFonts w:ascii="Times New Roman" w:hAnsi="Times New Roman" w:cs="Times New Roman"/>
          <w:sz w:val="24"/>
          <w:szCs w:val="24"/>
        </w:rPr>
        <w:t>oktató: Bánréti Zoltán</w:t>
      </w:r>
    </w:p>
    <w:p w14:paraId="54D6471C" w14:textId="77777777" w:rsidR="002E65C8" w:rsidRDefault="002E65C8" w:rsidP="00C9780B">
      <w:pPr>
        <w:spacing w:after="0"/>
        <w:jc w:val="both"/>
        <w:rPr>
          <w:rFonts w:ascii="Times New Roman" w:hAnsi="Times New Roman" w:cs="Times New Roman"/>
          <w:sz w:val="24"/>
          <w:szCs w:val="24"/>
        </w:rPr>
      </w:pPr>
      <w:r w:rsidRPr="002E65C8">
        <w:rPr>
          <w:rFonts w:ascii="Times New Roman" w:hAnsi="Times New Roman" w:cs="Times New Roman"/>
          <w:sz w:val="24"/>
          <w:szCs w:val="24"/>
        </w:rPr>
        <w:t>szerda 1</w:t>
      </w:r>
      <w:r>
        <w:rPr>
          <w:rFonts w:ascii="Times New Roman" w:hAnsi="Times New Roman" w:cs="Times New Roman"/>
          <w:sz w:val="24"/>
          <w:szCs w:val="24"/>
        </w:rPr>
        <w:t>6</w:t>
      </w:r>
      <w:r w:rsidR="00E853AC">
        <w:rPr>
          <w:rFonts w:ascii="Times New Roman" w:hAnsi="Times New Roman" w:cs="Times New Roman"/>
          <w:sz w:val="24"/>
          <w:szCs w:val="24"/>
        </w:rPr>
        <w:t>.</w:t>
      </w:r>
      <w:r>
        <w:rPr>
          <w:rFonts w:ascii="Times New Roman" w:hAnsi="Times New Roman" w:cs="Times New Roman"/>
          <w:sz w:val="24"/>
          <w:szCs w:val="24"/>
        </w:rPr>
        <w:t>3</w:t>
      </w:r>
      <w:r w:rsidRPr="002E65C8">
        <w:rPr>
          <w:rFonts w:ascii="Times New Roman" w:hAnsi="Times New Roman" w:cs="Times New Roman"/>
          <w:sz w:val="24"/>
          <w:szCs w:val="24"/>
        </w:rPr>
        <w:t>0-1</w:t>
      </w:r>
      <w:r>
        <w:rPr>
          <w:rFonts w:ascii="Times New Roman" w:hAnsi="Times New Roman" w:cs="Times New Roman"/>
          <w:sz w:val="24"/>
          <w:szCs w:val="24"/>
        </w:rPr>
        <w:t>8.0</w:t>
      </w:r>
      <w:r w:rsidRPr="002E65C8">
        <w:rPr>
          <w:rFonts w:ascii="Times New Roman" w:hAnsi="Times New Roman" w:cs="Times New Roman"/>
          <w:sz w:val="24"/>
          <w:szCs w:val="24"/>
        </w:rPr>
        <w:t>0, Nyelvtudományi Kutatóközpont (Benczúr u. 33.), 206. terem</w:t>
      </w:r>
    </w:p>
    <w:p w14:paraId="3B72E459" w14:textId="77777777" w:rsidR="00FA42D8" w:rsidRPr="002E65C8" w:rsidRDefault="00FA42D8" w:rsidP="00C9780B">
      <w:pPr>
        <w:spacing w:after="0"/>
        <w:jc w:val="both"/>
        <w:rPr>
          <w:rFonts w:ascii="Times New Roman" w:hAnsi="Times New Roman" w:cs="Times New Roman"/>
          <w:sz w:val="24"/>
          <w:szCs w:val="24"/>
        </w:rPr>
      </w:pPr>
    </w:p>
    <w:p w14:paraId="41AF08BE" w14:textId="77777777" w:rsidR="002E65C8" w:rsidRDefault="002E65C8" w:rsidP="00C9780B">
      <w:pPr>
        <w:spacing w:after="0"/>
        <w:jc w:val="both"/>
        <w:rPr>
          <w:rFonts w:ascii="Times New Roman" w:hAnsi="Times New Roman" w:cs="Times New Roman"/>
          <w:sz w:val="24"/>
          <w:szCs w:val="24"/>
        </w:rPr>
      </w:pPr>
      <w:r w:rsidRPr="002E65C8">
        <w:rPr>
          <w:rFonts w:ascii="Times New Roman" w:hAnsi="Times New Roman" w:cs="Times New Roman"/>
          <w:sz w:val="24"/>
          <w:szCs w:val="24"/>
        </w:rPr>
        <w:t>BBV-025.17, BMVD-025.17, gyakorlat, 4 kredit</w:t>
      </w:r>
    </w:p>
    <w:p w14:paraId="72EF35C4" w14:textId="77777777" w:rsidR="002E65C8" w:rsidRPr="002E65C8" w:rsidRDefault="002E65C8" w:rsidP="00C9780B">
      <w:pPr>
        <w:spacing w:after="0"/>
        <w:jc w:val="both"/>
        <w:rPr>
          <w:rFonts w:ascii="Times New Roman" w:hAnsi="Times New Roman" w:cs="Times New Roman"/>
          <w:sz w:val="24"/>
          <w:szCs w:val="24"/>
        </w:rPr>
      </w:pPr>
    </w:p>
    <w:p w14:paraId="5DEE8AC0" w14:textId="77777777" w:rsidR="002E65C8" w:rsidRPr="002E65C8" w:rsidRDefault="002E65C8" w:rsidP="00C9780B">
      <w:pPr>
        <w:spacing w:after="120"/>
        <w:jc w:val="both"/>
        <w:rPr>
          <w:rFonts w:ascii="Times New Roman" w:hAnsi="Times New Roman" w:cs="Times New Roman"/>
          <w:sz w:val="24"/>
          <w:szCs w:val="24"/>
        </w:rPr>
      </w:pPr>
      <w:r w:rsidRPr="002E65C8">
        <w:rPr>
          <w:rFonts w:ascii="Times New Roman" w:hAnsi="Times New Roman" w:cs="Times New Roman"/>
          <w:sz w:val="24"/>
          <w:szCs w:val="24"/>
        </w:rPr>
        <w:t xml:space="preserve">A </w:t>
      </w:r>
      <w:proofErr w:type="spellStart"/>
      <w:r w:rsidRPr="002E65C8">
        <w:rPr>
          <w:rFonts w:ascii="Times New Roman" w:hAnsi="Times New Roman" w:cs="Times New Roman"/>
          <w:sz w:val="24"/>
          <w:szCs w:val="24"/>
        </w:rPr>
        <w:t>neurolingvisztika</w:t>
      </w:r>
      <w:proofErr w:type="spellEnd"/>
      <w:r w:rsidRPr="002E65C8">
        <w:rPr>
          <w:rFonts w:ascii="Times New Roman" w:hAnsi="Times New Roman" w:cs="Times New Roman"/>
          <w:sz w:val="24"/>
          <w:szCs w:val="24"/>
        </w:rPr>
        <w:t xml:space="preserve"> az emberi nyelvet az agy organikus neurológiai szerkezete termékének tekinti. Ekkor érdekes kérdés, hogy a nyelvtani elvek/szabályok vajon mentálisan is reálisak-e, tehát az általuk kifejezett tulajdonság az agyi működés számára is megkülönböztetett más nyelvi tulajdonságoktól?  </w:t>
      </w:r>
    </w:p>
    <w:p w14:paraId="234DCCFB" w14:textId="30FE1079" w:rsidR="002E65C8" w:rsidRPr="002E65C8" w:rsidRDefault="002E65C8" w:rsidP="00C9780B">
      <w:pPr>
        <w:spacing w:after="120"/>
        <w:jc w:val="both"/>
        <w:rPr>
          <w:rFonts w:ascii="Times New Roman" w:hAnsi="Times New Roman" w:cs="Times New Roman"/>
          <w:sz w:val="24"/>
          <w:szCs w:val="24"/>
        </w:rPr>
      </w:pPr>
      <w:r w:rsidRPr="002E65C8">
        <w:rPr>
          <w:rFonts w:ascii="Times New Roman" w:hAnsi="Times New Roman" w:cs="Times New Roman"/>
          <w:sz w:val="24"/>
          <w:szCs w:val="24"/>
        </w:rPr>
        <w:t xml:space="preserve">Az ilyen problémák megértése feltételezi a nyelv, az agy és az elme viszonyainak vizsgálatait, és ebben a laboratóriumi kísérletes módszertan alkalmazását. Például annak kutatását, hogy milyen agyi-neurológiai alapja és háttere van az újszülöttek és csecsemők hatalmas kognitív teljesítményének, melyet az anyanyelv elsajátítása során produkálnak. Vagy milyen kapcsolat van az agy neurológiai szerkezetének sérülése, betegsége (agyvérzés, afázia, Alzheimer kór) és a beszédprodukció és értés korlátozódása között. A neurológiai sérülések és a nyelvi következményeik ismeretében belátásokhoz juthatunk az ép nyelvi rendszer agyi hátterére, funkcionálásra. Ilyen témakörökben tanulmányozunk laboratóriumi kísérleteket, azok eredményeit, köztük saját kísérleteinket is.  </w:t>
      </w:r>
    </w:p>
    <w:p w14:paraId="7ABD7BDE" w14:textId="77777777" w:rsidR="00905AD0" w:rsidRDefault="00905AD0" w:rsidP="00C9780B">
      <w:pPr>
        <w:jc w:val="both"/>
        <w:rPr>
          <w:rFonts w:ascii="Times New Roman" w:hAnsi="Times New Roman" w:cs="Times New Roman"/>
          <w:sz w:val="24"/>
          <w:szCs w:val="24"/>
        </w:rPr>
      </w:pPr>
    </w:p>
    <w:sectPr w:rsidR="0090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17D3"/>
    <w:multiLevelType w:val="hybridMultilevel"/>
    <w:tmpl w:val="7AD82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D0"/>
    <w:rsid w:val="000C67EC"/>
    <w:rsid w:val="00265C10"/>
    <w:rsid w:val="002E65C8"/>
    <w:rsid w:val="003B147F"/>
    <w:rsid w:val="00504DB0"/>
    <w:rsid w:val="005F09DE"/>
    <w:rsid w:val="00862568"/>
    <w:rsid w:val="008A0790"/>
    <w:rsid w:val="00905AD0"/>
    <w:rsid w:val="009E7AE7"/>
    <w:rsid w:val="00A413D0"/>
    <w:rsid w:val="00A921FA"/>
    <w:rsid w:val="00AC1F1A"/>
    <w:rsid w:val="00C10B22"/>
    <w:rsid w:val="00C9780B"/>
    <w:rsid w:val="00D11CD9"/>
    <w:rsid w:val="00E24651"/>
    <w:rsid w:val="00E853AC"/>
    <w:rsid w:val="00F11565"/>
    <w:rsid w:val="00FA4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9A71"/>
  <w15:chartTrackingRefBased/>
  <w15:docId w15:val="{26C6E5E7-B2FE-421B-8868-DFAE4CEA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50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504DB0"/>
    <w:rPr>
      <w:rFonts w:ascii="Courier New" w:eastAsia="Times New Roman" w:hAnsi="Courier New" w:cs="Courier New"/>
      <w:sz w:val="20"/>
      <w:szCs w:val="20"/>
      <w:lang w:eastAsia="hu-HU"/>
    </w:rPr>
  </w:style>
  <w:style w:type="paragraph" w:styleId="Listaszerbekezds">
    <w:name w:val="List Paragraph"/>
    <w:basedOn w:val="Norml"/>
    <w:uiPriority w:val="34"/>
    <w:qFormat/>
    <w:rsid w:val="002E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849">
      <w:bodyDiv w:val="1"/>
      <w:marLeft w:val="0"/>
      <w:marRight w:val="0"/>
      <w:marTop w:val="0"/>
      <w:marBottom w:val="0"/>
      <w:divBdr>
        <w:top w:val="none" w:sz="0" w:space="0" w:color="auto"/>
        <w:left w:val="none" w:sz="0" w:space="0" w:color="auto"/>
        <w:bottom w:val="none" w:sz="0" w:space="0" w:color="auto"/>
        <w:right w:val="none" w:sz="0" w:space="0" w:color="auto"/>
      </w:divBdr>
    </w:div>
    <w:div w:id="1488978059">
      <w:bodyDiv w:val="1"/>
      <w:marLeft w:val="0"/>
      <w:marRight w:val="0"/>
      <w:marTop w:val="0"/>
      <w:marBottom w:val="0"/>
      <w:divBdr>
        <w:top w:val="none" w:sz="0" w:space="0" w:color="auto"/>
        <w:left w:val="none" w:sz="0" w:space="0" w:color="auto"/>
        <w:bottom w:val="none" w:sz="0" w:space="0" w:color="auto"/>
        <w:right w:val="none" w:sz="0" w:space="0" w:color="auto"/>
      </w:divBdr>
    </w:div>
    <w:div w:id="1965118565">
      <w:bodyDiv w:val="1"/>
      <w:marLeft w:val="0"/>
      <w:marRight w:val="0"/>
      <w:marTop w:val="0"/>
      <w:marBottom w:val="0"/>
      <w:divBdr>
        <w:top w:val="none" w:sz="0" w:space="0" w:color="auto"/>
        <w:left w:val="none" w:sz="0" w:space="0" w:color="auto"/>
        <w:bottom w:val="none" w:sz="0" w:space="0" w:color="auto"/>
        <w:right w:val="none" w:sz="0" w:space="0" w:color="auto"/>
      </w:divBdr>
    </w:div>
    <w:div w:id="20539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2572</Characters>
  <Application>Microsoft Office Word</Application>
  <DocSecurity>4</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G Molnár Péter</cp:lastModifiedBy>
  <cp:revision>2</cp:revision>
  <dcterms:created xsi:type="dcterms:W3CDTF">2022-09-02T07:18:00Z</dcterms:created>
  <dcterms:modified xsi:type="dcterms:W3CDTF">2022-09-02T07:18:00Z</dcterms:modified>
</cp:coreProperties>
</file>