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>
        <w:tc>
          <w:tcPr>
            <w:tcW w:w="9212" w:type="dxa"/>
          </w:tcPr>
          <w:p w:rsidR="008F1475" w:rsidRDefault="00CB07FB" w:rsidP="008F1475">
            <w:r w:rsidRPr="003341CE">
              <w:t>A k</w:t>
            </w:r>
            <w:r w:rsidR="00205778" w:rsidRPr="003341CE">
              <w:t xml:space="preserve">urzus </w:t>
            </w:r>
            <w:proofErr w:type="gramStart"/>
            <w:r w:rsidR="00205778" w:rsidRPr="003341CE">
              <w:t>kódja</w:t>
            </w:r>
            <w:r w:rsidR="005F4252">
              <w:t>(</w:t>
            </w:r>
            <w:proofErr w:type="gramEnd"/>
            <w:r w:rsidR="003341CE">
              <w:t>i</w:t>
            </w:r>
            <w:r w:rsidR="005F4252">
              <w:t>)</w:t>
            </w:r>
            <w:r w:rsidR="00205778" w:rsidRPr="003341CE">
              <w:t>:</w:t>
            </w:r>
            <w:r w:rsidR="00806CD4">
              <w:t xml:space="preserve"> </w:t>
            </w:r>
            <w:r w:rsidR="008F1475">
              <w:t>BBN-FIL-214/05 BBN-FIL-341.05 BBN-FIL-351.01 BBN-FIL-371.05</w:t>
            </w:r>
          </w:p>
          <w:p w:rsidR="008F1475" w:rsidRDefault="008F1475" w:rsidP="008F1475">
            <w:r>
              <w:t>BMA-FILD-214/05 BMA-FILD-341.05 BMA-FILD-351.01 BMA-FILD-371/05</w:t>
            </w:r>
          </w:p>
          <w:p w:rsidR="00205778" w:rsidRPr="003341CE" w:rsidRDefault="008F1475" w:rsidP="008F1475">
            <w:r>
              <w:t>TANM-FIL-214/05 TANM-FIL-341.05 TANM-FIL-351.01</w:t>
            </w:r>
            <w:bookmarkStart w:id="0" w:name="_GoBack"/>
            <w:bookmarkEnd w:id="0"/>
          </w:p>
        </w:tc>
      </w:tr>
      <w:tr w:rsidR="003341CE" w:rsidRPr="003341CE">
        <w:tc>
          <w:tcPr>
            <w:tcW w:w="9212" w:type="dxa"/>
          </w:tcPr>
          <w:p w:rsidR="00205778" w:rsidRPr="003341CE" w:rsidRDefault="00CB07FB" w:rsidP="00CB07FB">
            <w:r w:rsidRPr="003341CE">
              <w:t>A k</w:t>
            </w:r>
            <w:r w:rsidR="00205778" w:rsidRPr="003341CE">
              <w:t>urzus megnevezése:</w:t>
            </w:r>
            <w:r w:rsidR="00806CD4">
              <w:t xml:space="preserve"> ERKÖLCS ÉS POLITIKA MACHIAVELLITŐL MARXIG</w:t>
            </w:r>
          </w:p>
        </w:tc>
      </w:tr>
      <w:tr w:rsidR="003341CE" w:rsidRPr="003341CE">
        <w:tc>
          <w:tcPr>
            <w:tcW w:w="9212" w:type="dxa"/>
          </w:tcPr>
          <w:p w:rsidR="00205778" w:rsidRPr="003341CE" w:rsidRDefault="00CB07FB" w:rsidP="00CB07FB">
            <w:r w:rsidRPr="003341CE">
              <w:t>A k</w:t>
            </w:r>
            <w:r w:rsidR="00D439CA" w:rsidRPr="003341CE">
              <w:t>urzus megnevezése angolul</w:t>
            </w:r>
            <w:r w:rsidR="00737B5D" w:rsidRPr="003341CE">
              <w:t>:</w:t>
            </w:r>
            <w:r w:rsidR="00806CD4">
              <w:t xml:space="preserve"> MORAL AND POLITICS FROM MACHIAVELLI TO MARX</w:t>
            </w:r>
          </w:p>
        </w:tc>
      </w:tr>
      <w:tr w:rsidR="003341CE" w:rsidRPr="003341CE">
        <w:tc>
          <w:tcPr>
            <w:tcW w:w="9212" w:type="dxa"/>
          </w:tcPr>
          <w:p w:rsidR="00F2521B" w:rsidRPr="003341CE" w:rsidRDefault="00CB07FB" w:rsidP="00E6609E">
            <w:pPr>
              <w:suppressAutoHyphens/>
            </w:pPr>
            <w:r w:rsidRPr="003341CE">
              <w:t>A k</w:t>
            </w:r>
            <w:r w:rsidR="00F2521B" w:rsidRPr="003341CE">
              <w:t>urzus előadója:</w:t>
            </w:r>
            <w:r w:rsidR="00806CD4">
              <w:t xml:space="preserve"> LUDASSY MÁRIA</w:t>
            </w:r>
          </w:p>
        </w:tc>
      </w:tr>
    </w:tbl>
    <w:p w:rsidR="00B2126E" w:rsidRPr="003341CE" w:rsidRDefault="00B2126E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:rsidTr="000128B9">
        <w:tc>
          <w:tcPr>
            <w:tcW w:w="9212" w:type="dxa"/>
          </w:tcPr>
          <w:p w:rsidR="004B1D80" w:rsidRPr="004B1D80" w:rsidRDefault="003341CE" w:rsidP="000128B9">
            <w:pPr>
              <w:rPr>
                <w:b/>
              </w:rPr>
            </w:pPr>
            <w:r w:rsidRPr="004B1D80">
              <w:rPr>
                <w:b/>
              </w:rPr>
              <w:t>Az o</w:t>
            </w:r>
            <w:r w:rsidR="000128B9" w:rsidRPr="004B1D80">
              <w:rPr>
                <w:b/>
              </w:rPr>
              <w:t>ktatás célja</w:t>
            </w:r>
            <w:r w:rsidRPr="004B1D80">
              <w:rPr>
                <w:b/>
              </w:rPr>
              <w:t>:</w:t>
            </w:r>
            <w:r w:rsidR="00806CD4" w:rsidRPr="004B1D80">
              <w:rPr>
                <w:b/>
              </w:rPr>
              <w:t xml:space="preserve"> </w:t>
            </w:r>
          </w:p>
          <w:p w:rsidR="001E7278" w:rsidRPr="003341CE" w:rsidRDefault="00806CD4" w:rsidP="000128B9">
            <w:r>
              <w:t>az újkori társadalom- és politikafilozófia klasszikus szövegeinek elemzése</w:t>
            </w:r>
          </w:p>
          <w:p w:rsidR="004B1D80" w:rsidRDefault="004B1D80" w:rsidP="004B1D80"/>
          <w:p w:rsidR="004B1D80" w:rsidRPr="004B1D80" w:rsidRDefault="004B1D80" w:rsidP="004B1D80">
            <w:pPr>
              <w:rPr>
                <w:b/>
              </w:rPr>
            </w:pPr>
            <w:r w:rsidRPr="004B1D80">
              <w:rPr>
                <w:b/>
              </w:rPr>
              <w:t>A tantárgy tartalma:</w:t>
            </w:r>
          </w:p>
          <w:p w:rsidR="004B1D80" w:rsidRPr="003341CE" w:rsidRDefault="004B1D80" w:rsidP="004B1D80">
            <w:r>
              <w:t>a klasszikus szerződéselméletek, a liberalizmus és a konzervativizmus klasszikusai, erkölcsi érzék és etikai intellektualizmus, utilitarizmus és emberjogi elméletek</w:t>
            </w:r>
          </w:p>
          <w:p w:rsidR="004B1D80" w:rsidRPr="004B1D80" w:rsidRDefault="004B1D80" w:rsidP="004B1D80">
            <w:pPr>
              <w:rPr>
                <w:b/>
              </w:rPr>
            </w:pPr>
          </w:p>
          <w:p w:rsidR="004B1D80" w:rsidRPr="004B1D80" w:rsidRDefault="004B1D80" w:rsidP="004B1D80">
            <w:pPr>
              <w:rPr>
                <w:b/>
              </w:rPr>
            </w:pPr>
            <w:r w:rsidRPr="004B1D80">
              <w:rPr>
                <w:b/>
              </w:rPr>
              <w:t xml:space="preserve">A kurzus számonkérési és értékelési rendszere: </w:t>
            </w:r>
          </w:p>
          <w:p w:rsidR="004B1D80" w:rsidRDefault="004B1D80" w:rsidP="004B1D80">
            <w:r>
              <w:t xml:space="preserve">BA szinten az </w:t>
            </w:r>
            <w:proofErr w:type="spellStart"/>
            <w:r>
              <w:t>Orthmayr-Lendvai</w:t>
            </w:r>
            <w:proofErr w:type="spellEnd"/>
            <w:r>
              <w:t xml:space="preserve"> szerk. Társadalomfilozófia I. kötet írásainak feldolgozása, MA </w:t>
            </w:r>
            <w:proofErr w:type="gramStart"/>
            <w:r>
              <w:t>szinten</w:t>
            </w:r>
            <w:proofErr w:type="gramEnd"/>
            <w:r>
              <w:t xml:space="preserve"> az órákon elemzett szövegek magyar kiadásai előszavainak ismerete szükséges az órákon készített jegyzeteiket a vizsgákon használhatják</w:t>
            </w:r>
          </w:p>
          <w:p w:rsidR="004B1D80" w:rsidRPr="003341CE" w:rsidRDefault="004B1D80" w:rsidP="004B1D80"/>
          <w:p w:rsidR="004B1D80" w:rsidRPr="004B1D80" w:rsidRDefault="004B1D80" w:rsidP="004B1D80">
            <w:pPr>
              <w:rPr>
                <w:b/>
              </w:rPr>
            </w:pPr>
            <w:r w:rsidRPr="004B1D80">
              <w:rPr>
                <w:b/>
              </w:rPr>
              <w:t xml:space="preserve">Irodalom: </w:t>
            </w:r>
          </w:p>
          <w:p w:rsidR="004B1D80" w:rsidRPr="003341CE" w:rsidRDefault="004B1D80" w:rsidP="004B1D80">
            <w:r>
              <w:t xml:space="preserve">Hobbes. Leviatán, Locke. Értekezés a polgári kormányzatról, Hume. Az emberi természetről, </w:t>
            </w:r>
            <w:proofErr w:type="spellStart"/>
            <w:r>
              <w:t>Burke</w:t>
            </w:r>
            <w:proofErr w:type="spellEnd"/>
            <w:r>
              <w:t xml:space="preserve">. A francia forradalomról, Montesquieu A törvények szelleméről, Rousseau A társadalmi szerződésről </w:t>
            </w:r>
            <w:proofErr w:type="spellStart"/>
            <w:r>
              <w:t>J</w:t>
            </w:r>
            <w:proofErr w:type="gramStart"/>
            <w:r>
              <w:t>.S</w:t>
            </w:r>
            <w:proofErr w:type="gramEnd"/>
            <w:r>
              <w:t>.Mill</w:t>
            </w:r>
            <w:proofErr w:type="spellEnd"/>
            <w:r>
              <w:t xml:space="preserve">. A szabadságról, </w:t>
            </w:r>
            <w:proofErr w:type="spellStart"/>
            <w:r>
              <w:t>Condorcet</w:t>
            </w:r>
            <w:proofErr w:type="spellEnd"/>
            <w:r>
              <w:t xml:space="preserve"> Az emberi szellemről, </w:t>
            </w:r>
            <w:proofErr w:type="spellStart"/>
            <w:r>
              <w:t>Constant</w:t>
            </w:r>
            <w:proofErr w:type="spellEnd"/>
            <w:r>
              <w:t xml:space="preserve"> A modernek szabadságáról, Kant Az emberiség története, Hegel Jogfilozófia, Marx A zsidókérdésről</w:t>
            </w:r>
          </w:p>
          <w:p w:rsidR="00435C83" w:rsidRPr="003341CE" w:rsidRDefault="00435C83" w:rsidP="003341CE">
            <w:pPr>
              <w:rPr>
                <w:spacing w:val="-3"/>
              </w:rPr>
            </w:pPr>
          </w:p>
        </w:tc>
      </w:tr>
    </w:tbl>
    <w:p w:rsidR="000128B9" w:rsidRPr="003341CE" w:rsidRDefault="000128B9" w:rsidP="000128B9"/>
    <w:p w:rsidR="000128B9" w:rsidRDefault="000128B9" w:rsidP="000128B9"/>
    <w:sectPr w:rsidR="0001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32211"/>
    <w:rsid w:val="00181756"/>
    <w:rsid w:val="001E7278"/>
    <w:rsid w:val="00205778"/>
    <w:rsid w:val="00207167"/>
    <w:rsid w:val="00221382"/>
    <w:rsid w:val="0022423A"/>
    <w:rsid w:val="00226E48"/>
    <w:rsid w:val="003341CE"/>
    <w:rsid w:val="00361AD6"/>
    <w:rsid w:val="00397EE7"/>
    <w:rsid w:val="003F2971"/>
    <w:rsid w:val="00435C83"/>
    <w:rsid w:val="004B1D80"/>
    <w:rsid w:val="004B33AB"/>
    <w:rsid w:val="005F4252"/>
    <w:rsid w:val="00622D9A"/>
    <w:rsid w:val="006E3DA0"/>
    <w:rsid w:val="00737B5D"/>
    <w:rsid w:val="00787E1C"/>
    <w:rsid w:val="00797C7B"/>
    <w:rsid w:val="007C12C5"/>
    <w:rsid w:val="007C6D9B"/>
    <w:rsid w:val="00806CD4"/>
    <w:rsid w:val="008253DB"/>
    <w:rsid w:val="00845C4A"/>
    <w:rsid w:val="008B54CF"/>
    <w:rsid w:val="008F1475"/>
    <w:rsid w:val="00A372F7"/>
    <w:rsid w:val="00A64157"/>
    <w:rsid w:val="00A948B0"/>
    <w:rsid w:val="00B2126E"/>
    <w:rsid w:val="00B63E0A"/>
    <w:rsid w:val="00B67663"/>
    <w:rsid w:val="00B75E9B"/>
    <w:rsid w:val="00BC532B"/>
    <w:rsid w:val="00CB07FB"/>
    <w:rsid w:val="00CE58DF"/>
    <w:rsid w:val="00D05FF3"/>
    <w:rsid w:val="00D439CA"/>
    <w:rsid w:val="00D72F26"/>
    <w:rsid w:val="00DE2863"/>
    <w:rsid w:val="00E56511"/>
    <w:rsid w:val="00E6609E"/>
    <w:rsid w:val="00E87C60"/>
    <w:rsid w:val="00EC7091"/>
    <w:rsid w:val="00F2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0E113B-BF63-44D7-B04E-9A1FA743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4</cp:revision>
  <dcterms:created xsi:type="dcterms:W3CDTF">2019-11-10T12:23:00Z</dcterms:created>
  <dcterms:modified xsi:type="dcterms:W3CDTF">2019-11-10T12:24:00Z</dcterms:modified>
</cp:coreProperties>
</file>